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8FDF" w14:textId="152E9844" w:rsidR="002F46A1" w:rsidRPr="001811D3" w:rsidRDefault="002F46A1" w:rsidP="001811D3">
      <w:pPr>
        <w:spacing w:line="276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40"/>
          <w:szCs w:val="40"/>
          <w:lang w:val="fr-FR" w:eastAsia="en-GB"/>
          <w14:ligatures w14:val="none"/>
        </w:rPr>
      </w:pPr>
      <w:r w:rsidRPr="001811D3">
        <w:rPr>
          <w:rFonts w:ascii="Aptos" w:eastAsia="Times New Roman" w:hAnsi="Aptos" w:cs="Times New Roman"/>
          <w:b/>
          <w:bCs/>
          <w:kern w:val="36"/>
          <w:sz w:val="40"/>
          <w:szCs w:val="40"/>
          <w:lang w:val="fr-FR" w:eastAsia="en-GB"/>
          <w14:ligatures w14:val="none"/>
        </w:rPr>
        <w:t>DE LA LUTTE À L’ACCEPTATION ACTIVE</w:t>
      </w:r>
    </w:p>
    <w:p w14:paraId="1FD831DC" w14:textId="619AF030" w:rsidR="002F46A1" w:rsidRPr="001811D3" w:rsidRDefault="002F46A1" w:rsidP="001811D3">
      <w:pPr>
        <w:spacing w:line="276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2"/>
          <w:szCs w:val="32"/>
          <w:lang w:val="fr-FR" w:eastAsia="en-GB"/>
          <w14:ligatures w14:val="none"/>
        </w:rPr>
      </w:pPr>
      <w:r w:rsidRPr="001811D3">
        <w:rPr>
          <w:rFonts w:ascii="Aptos" w:eastAsia="Times New Roman" w:hAnsi="Aptos" w:cs="Times New Roman"/>
          <w:b/>
          <w:bCs/>
          <w:kern w:val="0"/>
          <w:sz w:val="32"/>
          <w:szCs w:val="32"/>
          <w:lang w:val="fr-FR" w:eastAsia="en-GB"/>
          <w14:ligatures w14:val="none"/>
        </w:rPr>
        <w:t>Changer ma relation aux émotions difficiles</w:t>
      </w:r>
    </w:p>
    <w:p w14:paraId="49094EB8" w14:textId="6827D1A7" w:rsidR="001811D3" w:rsidRPr="001811D3" w:rsidRDefault="001811D3" w:rsidP="002F46A1">
      <w:pPr>
        <w:spacing w:line="276" w:lineRule="auto"/>
        <w:rPr>
          <w:rFonts w:ascii="Aptos" w:eastAsia="Times New Roman" w:hAnsi="Aptos" w:cs="Times New Roman"/>
          <w:kern w:val="0"/>
          <w:sz w:val="14"/>
          <w:szCs w:val="14"/>
          <w:lang w:val="fr-FR" w:eastAsia="en-GB"/>
          <w14:ligatures w14:val="none"/>
        </w:rPr>
      </w:pPr>
    </w:p>
    <w:p w14:paraId="617F806E" w14:textId="12309636" w:rsidR="00FA6807" w:rsidRDefault="00FA6807" w:rsidP="00FA6807">
      <w:pPr>
        <w:spacing w:line="276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 w:rsidRP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Lorsque des émotions ou pensées difficiles apparaissent, il est naturel de vouloir les faire disparaître rapidement. Des stratégies peuvent alors être mises en place pour réduire l’inconfort à court terme</w:t>
      </w:r>
      <w:r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 : </w:t>
      </w:r>
      <w:r w:rsidRP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évitement, distraction, rumination, consommation, auto-critique</w:t>
      </w:r>
      <w:r w:rsidR="00840865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, etc. </w:t>
      </w:r>
      <w:r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S</w:t>
      </w:r>
      <w:r w:rsidRP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ans être « mauvaises » en soi, </w:t>
      </w:r>
      <w:r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elles</w:t>
      </w:r>
      <w:r w:rsidRP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</w:t>
      </w:r>
      <w:r w:rsidR="00CA5DF8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peuvent involontairement </w:t>
      </w:r>
      <w:r w:rsidRP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entretenir la difficulté ou restreindre la liberté d’action à long terme.</w:t>
      </w:r>
      <w:r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 </w:t>
      </w:r>
    </w:p>
    <w:p w14:paraId="1317C2D3" w14:textId="481A079F" w:rsidR="002F46A1" w:rsidRDefault="00FA6807" w:rsidP="00FA6807">
      <w:pPr>
        <w:spacing w:line="276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 w:rsidRP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Cet exercice propose d’identifier ces stratégies, d’en comprendre les effets et de développer une posture d’acceptation active afin d’élargir sa liberté de choix face aux émotions difficiles.</w:t>
      </w:r>
    </w:p>
    <w:p w14:paraId="7D662E78" w14:textId="06561DC6" w:rsidR="00FA6807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  <w:lang w:val="fr-FR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D94D2" wp14:editId="56EB2438">
                <wp:simplePos x="0" y="0"/>
                <wp:positionH relativeFrom="column">
                  <wp:posOffset>-9831</wp:posOffset>
                </wp:positionH>
                <wp:positionV relativeFrom="paragraph">
                  <wp:posOffset>37408</wp:posOffset>
                </wp:positionV>
                <wp:extent cx="6895475" cy="292309"/>
                <wp:effectExtent l="25400" t="25400" r="89535" b="86360"/>
                <wp:wrapNone/>
                <wp:docPr id="128291144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475" cy="292309"/>
                        </a:xfrm>
                        <a:prstGeom prst="roundRect">
                          <a:avLst/>
                        </a:prstGeom>
                        <a:solidFill>
                          <a:srgbClr val="2E0D6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90BA1" w14:textId="24E14C78" w:rsidR="00FA6807" w:rsidRPr="00FA6807" w:rsidRDefault="00FA6807" w:rsidP="00FA6807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FA6807">
                              <w:rPr>
                                <w:b/>
                                <w:bCs/>
                                <w:lang w:val="fr-FR"/>
                              </w:rPr>
                              <w:t>Comprendre ce qui entretient le problème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D94D2" id="Rounded Rectangle 4" o:spid="_x0000_s1026" style="position:absolute;margin-left:-.75pt;margin-top:2.95pt;width:542.95pt;height:2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" fillcolor="#2e0d6b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3D590BA1" w14:textId="24E14C78" w:rsidR="00FA6807" w:rsidRPr="00FA6807" w:rsidRDefault="00FA6807" w:rsidP="00FA6807">
                      <w:pPr>
                        <w:jc w:val="center"/>
                        <w:rPr>
                          <w:b/>
                          <w:bCs/>
                          <w:lang w:val="fr-FR"/>
                        </w:rPr>
                      </w:pPr>
                      <w:r w:rsidRPr="00FA6807">
                        <w:rPr>
                          <w:b/>
                          <w:bCs/>
                          <w:lang w:val="fr-FR"/>
                        </w:rPr>
                        <w:t>Comprendre ce qui entretient le problème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252474" w14:textId="182D13FA" w:rsidR="00FA6807" w:rsidRPr="002F46A1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1199D56C" w14:textId="27C88938" w:rsidR="002F46A1" w:rsidRPr="002F46A1" w:rsidRDefault="002F46A1" w:rsidP="00FA6807">
      <w:pPr>
        <w:spacing w:line="276" w:lineRule="auto"/>
        <w:outlineLvl w:val="0"/>
        <w:rPr>
          <w:rFonts w:ascii="Aptos" w:eastAsia="Times New Roman" w:hAnsi="Aptos" w:cs="Times New Roman"/>
          <w:b/>
          <w:bCs/>
          <w:kern w:val="36"/>
          <w:sz w:val="22"/>
          <w:szCs w:val="22"/>
          <w:lang w:val="fr-FR" w:eastAsia="en-GB"/>
          <w14:ligatures w14:val="none"/>
        </w:rPr>
      </w:pPr>
      <w:r w:rsidRPr="002F46A1">
        <w:rPr>
          <w:rFonts w:ascii="Aptos" w:eastAsia="Times New Roman" w:hAnsi="Aptos" w:cs="Times New Roman"/>
          <w:b/>
          <w:bCs/>
          <w:kern w:val="36"/>
          <w:sz w:val="22"/>
          <w:szCs w:val="22"/>
          <w:lang w:val="fr-FR" w:eastAsia="en-GB"/>
          <w14:ligatures w14:val="none"/>
        </w:rPr>
        <w:t>R</w:t>
      </w:r>
      <w:r w:rsidR="00FA6807">
        <w:rPr>
          <w:rFonts w:ascii="Aptos" w:eastAsia="Times New Roman" w:hAnsi="Aptos" w:cs="Times New Roman"/>
          <w:b/>
          <w:bCs/>
          <w:kern w:val="36"/>
          <w:sz w:val="22"/>
          <w:szCs w:val="22"/>
          <w:lang w:val="fr-FR" w:eastAsia="en-GB"/>
          <w14:ligatures w14:val="none"/>
        </w:rPr>
        <w:t>epérer mes stratégies de lutte/ contrôle</w:t>
      </w:r>
    </w:p>
    <w:p w14:paraId="559D4F9F" w14:textId="6AFE72AF" w:rsidR="002F46A1" w:rsidRPr="002F46A1" w:rsidRDefault="002F46A1" w:rsidP="00FA6807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Lorsque je ressens une émotion difficile ou une envie forte, j’ai tendance à :</w:t>
      </w:r>
    </w:p>
    <w:p w14:paraId="0F047A3B" w14:textId="76691E6E" w:rsidR="002F46A1" w:rsidRPr="002F46A1" w:rsidRDefault="002F46A1" w:rsidP="00FA6807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Éviter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Me distraire compulsivement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Me rassurer excessivement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Contrôler / vérifier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br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Ruminer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Me juger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Me couper de mes émotions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Consommer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br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M’isoler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Autre : ___________________________</w:t>
      </w:r>
    </w:p>
    <w:p w14:paraId="370EEF1F" w14:textId="5B7C5CAE" w:rsidR="00FA6807" w:rsidRPr="00FA6807" w:rsidRDefault="00FA6807" w:rsidP="00FA6807">
      <w:pPr>
        <w:spacing w:line="276" w:lineRule="auto"/>
        <w:rPr>
          <w:rFonts w:ascii="Aptos" w:eastAsia="Times New Roman" w:hAnsi="Aptos" w:cs="Times New Roman"/>
          <w:kern w:val="0"/>
          <w:sz w:val="10"/>
          <w:szCs w:val="10"/>
          <w:lang w:val="fr-FR" w:eastAsia="en-GB"/>
          <w14:ligatures w14:val="none"/>
        </w:rPr>
      </w:pPr>
    </w:p>
    <w:p w14:paraId="58F55401" w14:textId="36C8EE07" w:rsidR="002F46A1" w:rsidRPr="00FA6807" w:rsidRDefault="00FA6807" w:rsidP="00FA6807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36"/>
          <w:sz w:val="22"/>
          <w:szCs w:val="22"/>
          <w:lang w:val="fr-FR" w:eastAsia="en-GB"/>
          <w14:ligatures w14:val="none"/>
        </w:rPr>
        <w:t>Ce que ça m’apporte… et ce que ça me coûte</w:t>
      </w:r>
    </w:p>
    <w:p w14:paraId="50918A93" w14:textId="72F56E66" w:rsidR="00FA6807" w:rsidRPr="00FA6807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  <w:lang w:val="fr-FR"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811B65A" wp14:editId="2C61ECA4">
                <wp:simplePos x="0" y="0"/>
                <wp:positionH relativeFrom="column">
                  <wp:posOffset>387985</wp:posOffset>
                </wp:positionH>
                <wp:positionV relativeFrom="paragraph">
                  <wp:posOffset>5806</wp:posOffset>
                </wp:positionV>
                <wp:extent cx="5809956" cy="1533167"/>
                <wp:effectExtent l="0" t="0" r="6985" b="16510"/>
                <wp:wrapNone/>
                <wp:docPr id="142318770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9956" cy="1533167"/>
                          <a:chOff x="0" y="0"/>
                          <a:chExt cx="5809956" cy="1533167"/>
                        </a:xfrm>
                      </wpg:grpSpPr>
                      <wpg:grpSp>
                        <wpg:cNvPr id="1638157240" name="Group 13"/>
                        <wpg:cNvGrpSpPr/>
                        <wpg:grpSpPr>
                          <a:xfrm>
                            <a:off x="0" y="0"/>
                            <a:ext cx="2743200" cy="1532689"/>
                            <a:chOff x="0" y="0"/>
                            <a:chExt cx="2743200" cy="1532689"/>
                          </a:xfrm>
                        </wpg:grpSpPr>
                        <wps:wsp>
                          <wps:cNvPr id="114703413" name="Text Box 10"/>
                          <wps:cNvSpPr txBox="1"/>
                          <wps:spPr>
                            <a:xfrm>
                              <a:off x="0" y="288298"/>
                              <a:ext cx="2743200" cy="1244391"/>
                            </a:xfrm>
                            <a:prstGeom prst="rect">
                              <a:avLst/>
                            </a:prstGeom>
                            <a:solidFill>
                              <a:srgbClr val="E2E9FF"/>
                            </a:solidFill>
                            <a:ln w="6350">
                              <a:solidFill>
                                <a:srgbClr val="E2E9FF"/>
                              </a:solidFill>
                            </a:ln>
                          </wps:spPr>
                          <wps:txbx>
                            <w:txbxContent>
                              <w:p w14:paraId="5F297CCA" w14:textId="5A2D439E" w:rsidR="00FA6807" w:rsidRPr="00FA6807" w:rsidRDefault="00FA6807" w:rsidP="00FA6807">
                                <w:pPr>
                                  <w:spacing w:line="276" w:lineRule="auto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Segoe UI Symbol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>☐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 xml:space="preserve"> De diminuer l’intensité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ab/>
                                </w:r>
                              </w:p>
                              <w:p w14:paraId="55A532F0" w14:textId="57D48349" w:rsidR="00FA6807" w:rsidRPr="00FA6807" w:rsidRDefault="00FA6807" w:rsidP="00FA6807">
                                <w:pPr>
                                  <w:spacing w:line="276" w:lineRule="auto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Segoe UI Symbol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>☐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 xml:space="preserve"> De me sentir temporairement soulagé.e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br/>
                                </w:r>
                                <w:r w:rsidRPr="00FA6807">
                                  <w:rPr>
                                    <w:rFonts w:ascii="Aptos" w:eastAsia="Times New Roman" w:hAnsi="Aptos" w:cs="Segoe UI Symbol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>☐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 xml:space="preserve"> D’éviter une situation inconfortable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ab/>
                                </w:r>
                              </w:p>
                              <w:p w14:paraId="3DA00E0F" w14:textId="1587E775" w:rsidR="00FA6807" w:rsidRPr="00FA6807" w:rsidRDefault="00FA6807" w:rsidP="00FA6807">
                                <w:pPr>
                                  <w:spacing w:line="276" w:lineRule="auto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Segoe UI Symbol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>☐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 xml:space="preserve"> De me sentir plus en contrôle</w:t>
                                </w:r>
                              </w:p>
                              <w:p w14:paraId="142E4BEE" w14:textId="66E33CE2" w:rsidR="00FA6807" w:rsidRPr="00FA6807" w:rsidRDefault="00FA6807" w:rsidP="00FA6807">
                                <w:pPr>
                                  <w:spacing w:line="276" w:lineRule="auto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Segoe UI Symbol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>☐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 xml:space="preserve"> Autre : 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8828396" name="Rectangle 11"/>
                          <wps:cNvSpPr/>
                          <wps:spPr>
                            <a:xfrm>
                              <a:off x="0" y="0"/>
                              <a:ext cx="2743200" cy="287655"/>
                            </a:xfrm>
                            <a:prstGeom prst="rect">
                              <a:avLst/>
                            </a:prstGeom>
                            <a:solidFill>
                              <a:srgbClr val="2E0D6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2198E0" w14:textId="59057472" w:rsidR="00FA6807" w:rsidRPr="00FA6807" w:rsidRDefault="00FA6807" w:rsidP="00FA6807">
                                <w:pPr>
                                  <w:spacing w:line="276" w:lineRule="auto"/>
                                  <w:jc w:val="center"/>
                                  <w:outlineLvl w:val="2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2"/>
                                    <w:szCs w:val="22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2"/>
                                    <w:szCs w:val="22"/>
                                    <w:lang w:val="fr-FR" w:eastAsia="en-GB"/>
                                    <w14:ligatures w14:val="none"/>
                                  </w:rPr>
                                  <w:t>À court terme, cette stratégie me permet :</w:t>
                                </w:r>
                              </w:p>
                              <w:p w14:paraId="34D0CA12" w14:textId="77777777" w:rsidR="00FA6807" w:rsidRPr="00FA6807" w:rsidRDefault="00FA6807" w:rsidP="00FA6807"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68317746" name="Group 12"/>
                        <wpg:cNvGrpSpPr/>
                        <wpg:grpSpPr>
                          <a:xfrm>
                            <a:off x="3066576" y="0"/>
                            <a:ext cx="2743380" cy="1533167"/>
                            <a:chOff x="-180" y="0"/>
                            <a:chExt cx="2743380" cy="1533167"/>
                          </a:xfrm>
                        </wpg:grpSpPr>
                        <wps:wsp>
                          <wps:cNvPr id="1280748510" name="Text Box 10"/>
                          <wps:cNvSpPr txBox="1"/>
                          <wps:spPr>
                            <a:xfrm>
                              <a:off x="-180" y="288131"/>
                              <a:ext cx="2743200" cy="1245036"/>
                            </a:xfrm>
                            <a:prstGeom prst="rect">
                              <a:avLst/>
                            </a:prstGeom>
                            <a:solidFill>
                              <a:srgbClr val="E3E9FF"/>
                            </a:solidFill>
                            <a:ln w="6350">
                              <a:solidFill>
                                <a:srgbClr val="E6FAFC"/>
                              </a:solidFill>
                            </a:ln>
                          </wps:spPr>
                          <wps:txbx>
                            <w:txbxContent>
                              <w:p w14:paraId="14A27FFA" w14:textId="1165F5AB" w:rsidR="00FA6807" w:rsidRPr="00FA6807" w:rsidRDefault="00FA6807" w:rsidP="00FA6807">
                                <w:pPr>
                                  <w:spacing w:line="276" w:lineRule="auto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Segoe UI Symbol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>☐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 xml:space="preserve"> Une répétition du problème   </w:t>
                                </w:r>
                              </w:p>
                              <w:p w14:paraId="39144415" w14:textId="0D2F972F" w:rsidR="00FA6807" w:rsidRPr="00FA6807" w:rsidRDefault="00FA6807" w:rsidP="00FA6807">
                                <w:pPr>
                                  <w:spacing w:line="276" w:lineRule="auto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Segoe UI Symbol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>☐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 xml:space="preserve"> Une perte de confiance</w:t>
                                </w:r>
                              </w:p>
                              <w:p w14:paraId="59849E30" w14:textId="5C0840AB" w:rsidR="00FA6807" w:rsidRPr="00FA6807" w:rsidRDefault="00FA6807" w:rsidP="00FA6807">
                                <w:pPr>
                                  <w:spacing w:line="276" w:lineRule="auto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Segoe UI Symbol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>☐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 xml:space="preserve"> Un rétrécissement de ma vie</w:t>
                                </w:r>
                              </w:p>
                              <w:p w14:paraId="4FB578FE" w14:textId="77777777" w:rsidR="00FA6807" w:rsidRPr="00FA6807" w:rsidRDefault="00FA6807" w:rsidP="00FA6807">
                                <w:pPr>
                                  <w:spacing w:line="276" w:lineRule="auto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Segoe UI Symbol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>☐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 xml:space="preserve"> Une dépendance à certaines stratégies</w:t>
                                </w:r>
                              </w:p>
                              <w:p w14:paraId="7FEF9524" w14:textId="48156174" w:rsidR="00FA6807" w:rsidRPr="00FA6807" w:rsidRDefault="00FA6807" w:rsidP="00FA6807">
                                <w:pPr>
                                  <w:spacing w:line="276" w:lineRule="auto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Segoe UI Symbol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>☐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 xml:space="preserve"> Plus de rigidité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ab/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ab/>
                                </w:r>
                              </w:p>
                              <w:p w14:paraId="2539835C" w14:textId="5F0F5104" w:rsidR="00FA6807" w:rsidRPr="00FA6807" w:rsidRDefault="00FA6807" w:rsidP="00FA6807">
                                <w:pPr>
                                  <w:spacing w:line="276" w:lineRule="auto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Segoe UI Symbol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>☐</w:t>
                                </w: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1"/>
                                    <w:szCs w:val="21"/>
                                    <w:lang w:val="fr-FR" w:eastAsia="en-GB"/>
                                    <w14:ligatures w14:val="none"/>
                                  </w:rPr>
                                  <w:t xml:space="preserve"> Autre : _______________________________</w:t>
                                </w:r>
                              </w:p>
                              <w:p w14:paraId="2587A67C" w14:textId="77777777" w:rsidR="00FA6807" w:rsidRPr="00FA6807" w:rsidRDefault="00FA6807" w:rsidP="00FA6807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0410265" name="Rectangle 11"/>
                          <wps:cNvSpPr/>
                          <wps:spPr>
                            <a:xfrm>
                              <a:off x="0" y="0"/>
                              <a:ext cx="2743200" cy="288000"/>
                            </a:xfrm>
                            <a:prstGeom prst="rect">
                              <a:avLst/>
                            </a:prstGeom>
                            <a:solidFill>
                              <a:srgbClr val="40337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F9ECA8" w14:textId="6278B205" w:rsidR="00FA6807" w:rsidRPr="00FA6807" w:rsidRDefault="00FA6807" w:rsidP="00FA6807">
                                <w:pPr>
                                  <w:spacing w:line="276" w:lineRule="auto"/>
                                  <w:jc w:val="center"/>
                                  <w:outlineLvl w:val="2"/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2"/>
                                    <w:szCs w:val="22"/>
                                    <w:lang w:val="fr-FR" w:eastAsia="en-GB"/>
                                    <w14:ligatures w14:val="none"/>
                                  </w:rPr>
                                </w:pPr>
                                <w:r w:rsidRPr="00FA6807">
                                  <w:rPr>
                                    <w:rFonts w:ascii="Aptos" w:eastAsia="Times New Roman" w:hAnsi="Aptos" w:cs="Times New Roman"/>
                                    <w:kern w:val="0"/>
                                    <w:sz w:val="22"/>
                                    <w:szCs w:val="22"/>
                                    <w:lang w:val="fr-FR" w:eastAsia="en-GB"/>
                                    <w14:ligatures w14:val="none"/>
                                  </w:rPr>
                                  <w:t>À long terme, elle entraîne 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11B65A" id="Group 14" o:spid="_x0000_s1027" style="position:absolute;margin-left:30.55pt;margin-top:.45pt;width:457.5pt;height:120.7pt;z-index:251677696;mso-height-relative:margin" coordsize="58099,153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">
                <v:group id="Group 13" o:spid="_x0000_s1028" style="position:absolute;width:27432;height:15326" coordsize="27432,153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top:2882;width:27432;height:124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" fillcolor="#e2e9ff" strokecolor="#e2e9ff" strokeweight=".5pt">
                    <v:textbox>
                      <w:txbxContent>
                        <w:p w14:paraId="5F297CCA" w14:textId="5A2D439E" w:rsidR="00FA6807" w:rsidRPr="00FA6807" w:rsidRDefault="00FA6807" w:rsidP="00FA6807">
                          <w:pPr>
                            <w:spacing w:line="276" w:lineRule="auto"/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Segoe UI Symbol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☐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 xml:space="preserve"> De diminuer l’intensité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ab/>
                          </w:r>
                        </w:p>
                        <w:p w14:paraId="55A532F0" w14:textId="57D48349" w:rsidR="00FA6807" w:rsidRPr="00FA6807" w:rsidRDefault="00FA6807" w:rsidP="00FA6807">
                          <w:pPr>
                            <w:spacing w:line="276" w:lineRule="auto"/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Segoe UI Symbol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☐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 xml:space="preserve"> De me sentir temporairement </w:t>
                          </w:r>
                          <w:proofErr w:type="spellStart"/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soulagé.e</w:t>
                          </w:r>
                          <w:proofErr w:type="spellEnd"/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br/>
                          </w:r>
                          <w:r w:rsidRPr="00FA6807">
                            <w:rPr>
                              <w:rFonts w:ascii="Aptos" w:eastAsia="Times New Roman" w:hAnsi="Aptos" w:cs="Segoe UI Symbol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☐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 xml:space="preserve"> D’éviter une situation inconfortable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ab/>
                          </w:r>
                        </w:p>
                        <w:p w14:paraId="3DA00E0F" w14:textId="1587E775" w:rsidR="00FA6807" w:rsidRPr="00FA6807" w:rsidRDefault="00FA6807" w:rsidP="00FA6807">
                          <w:pPr>
                            <w:spacing w:line="276" w:lineRule="auto"/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Segoe UI Symbol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☐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 xml:space="preserve"> De me sentir plus en contrôle</w:t>
                          </w:r>
                        </w:p>
                        <w:p w14:paraId="142E4BEE" w14:textId="66E33CE2" w:rsidR="00FA6807" w:rsidRPr="00FA6807" w:rsidRDefault="00FA6807" w:rsidP="00FA6807">
                          <w:pPr>
                            <w:spacing w:line="276" w:lineRule="auto"/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Segoe UI Symbol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☐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 xml:space="preserve"> Autre : ___________________</w:t>
                          </w:r>
                        </w:p>
                      </w:txbxContent>
                    </v:textbox>
                  </v:shape>
                  <v:rect id="Rectangle 11" o:spid="_x0000_s1030" style="position:absolute;width:27432;height:28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" fillcolor="#2e0d6b" stroked="f" strokeweight="1pt">
                    <v:textbox>
                      <w:txbxContent>
                        <w:p w14:paraId="0E2198E0" w14:textId="59057472" w:rsidR="00FA6807" w:rsidRPr="00FA6807" w:rsidRDefault="00FA6807" w:rsidP="00FA6807">
                          <w:pPr>
                            <w:spacing w:line="276" w:lineRule="auto"/>
                            <w:jc w:val="center"/>
                            <w:outlineLvl w:val="2"/>
                            <w:rPr>
                              <w:rFonts w:ascii="Aptos" w:eastAsia="Times New Roman" w:hAnsi="Aptos" w:cs="Times New Roman"/>
                              <w:kern w:val="0"/>
                              <w:sz w:val="22"/>
                              <w:szCs w:val="22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2"/>
                              <w:szCs w:val="22"/>
                              <w:lang w:val="fr-FR" w:eastAsia="en-GB"/>
                              <w14:ligatures w14:val="none"/>
                            </w:rPr>
                            <w:t xml:space="preserve">À court terme, cette 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2"/>
                              <w:szCs w:val="22"/>
                              <w:lang w:val="fr-FR" w:eastAsia="en-GB"/>
                              <w14:ligatures w14:val="none"/>
                            </w:rPr>
                            <w:t>stratégie me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2"/>
                              <w:szCs w:val="22"/>
                              <w:lang w:val="fr-FR" w:eastAsia="en-GB"/>
                              <w14:ligatures w14:val="none"/>
                            </w:rPr>
                            <w:t xml:space="preserve"> permet :</w:t>
                          </w:r>
                        </w:p>
                        <w:p w14:paraId="34D0CA12" w14:textId="77777777" w:rsidR="00FA6807" w:rsidRPr="00FA6807" w:rsidRDefault="00FA6807" w:rsidP="00FA6807">
                          <w:pPr>
                            <w:jc w:val="center"/>
                            <w:rPr>
                              <w:lang w:val="fr-FR"/>
                            </w:rPr>
                          </w:pPr>
                        </w:p>
                      </w:txbxContent>
                    </v:textbox>
                  </v:rect>
                </v:group>
                <v:group id="Group 12" o:spid="_x0000_s1031" style="position:absolute;left:30665;width:27434;height:15331" coordorigin="-1" coordsize="27433,153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">
                  <v:shape id="Text Box 10" o:spid="_x0000_s1032" type="#_x0000_t202" style="position:absolute;left:-1;top:2881;width:27431;height:124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" fillcolor="#e3e9ff" strokecolor="#e6fafc" strokeweight=".5pt">
                    <v:textbox>
                      <w:txbxContent>
                        <w:p w14:paraId="14A27FFA" w14:textId="1165F5AB" w:rsidR="00FA6807" w:rsidRPr="00FA6807" w:rsidRDefault="00FA6807" w:rsidP="00FA6807">
                          <w:pPr>
                            <w:spacing w:line="276" w:lineRule="auto"/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Segoe UI Symbol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☐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 xml:space="preserve"> Une répétition du problème   </w:t>
                          </w:r>
                        </w:p>
                        <w:p w14:paraId="39144415" w14:textId="0D2F972F" w:rsidR="00FA6807" w:rsidRPr="00FA6807" w:rsidRDefault="00FA6807" w:rsidP="00FA6807">
                          <w:pPr>
                            <w:spacing w:line="276" w:lineRule="auto"/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Segoe UI Symbol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☐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 xml:space="preserve"> Une perte de confianc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e</w:t>
                          </w:r>
                        </w:p>
                        <w:p w14:paraId="59849E30" w14:textId="5C0840AB" w:rsidR="00FA6807" w:rsidRPr="00FA6807" w:rsidRDefault="00FA6807" w:rsidP="00FA6807">
                          <w:pPr>
                            <w:spacing w:line="276" w:lineRule="auto"/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Segoe UI Symbol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☐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 xml:space="preserve"> Un rétrécissement de ma vi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e</w:t>
                          </w:r>
                        </w:p>
                        <w:p w14:paraId="4FB578FE" w14:textId="77777777" w:rsidR="00FA6807" w:rsidRPr="00FA6807" w:rsidRDefault="00FA6807" w:rsidP="00FA6807">
                          <w:pPr>
                            <w:spacing w:line="276" w:lineRule="auto"/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Segoe UI Symbol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☐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 xml:space="preserve"> Une dépendance à certaines stratégies</w:t>
                          </w:r>
                        </w:p>
                        <w:p w14:paraId="7FEF9524" w14:textId="48156174" w:rsidR="00FA6807" w:rsidRPr="00FA6807" w:rsidRDefault="00FA6807" w:rsidP="00FA6807">
                          <w:pPr>
                            <w:spacing w:line="276" w:lineRule="auto"/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Segoe UI Symbol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☐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 xml:space="preserve"> Plus de rigidité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ab/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ab/>
                          </w:r>
                        </w:p>
                        <w:p w14:paraId="2539835C" w14:textId="5F0F5104" w:rsidR="00FA6807" w:rsidRPr="00FA6807" w:rsidRDefault="00FA6807" w:rsidP="00FA6807">
                          <w:pPr>
                            <w:spacing w:line="276" w:lineRule="auto"/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Segoe UI Symbol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☐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 xml:space="preserve"> Autre : ____________________________</w:t>
                          </w: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1"/>
                              <w:szCs w:val="21"/>
                              <w:lang w:val="fr-FR" w:eastAsia="en-GB"/>
                              <w14:ligatures w14:val="none"/>
                            </w:rPr>
                            <w:t>___</w:t>
                          </w:r>
                        </w:p>
                        <w:p w14:paraId="2587A67C" w14:textId="77777777" w:rsidR="00FA6807" w:rsidRPr="00FA6807" w:rsidRDefault="00FA6807" w:rsidP="00FA6807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rect id="Rectangle 11" o:spid="_x0000_s1033" style="position:absolute;width:27432;height:28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" fillcolor="#40337a" stroked="f" strokeweight="1pt">
                    <v:textbox>
                      <w:txbxContent>
                        <w:p w14:paraId="11F9ECA8" w14:textId="6278B205" w:rsidR="00FA6807" w:rsidRPr="00FA6807" w:rsidRDefault="00FA6807" w:rsidP="00FA6807">
                          <w:pPr>
                            <w:spacing w:line="276" w:lineRule="auto"/>
                            <w:jc w:val="center"/>
                            <w:outlineLvl w:val="2"/>
                            <w:rPr>
                              <w:rFonts w:ascii="Aptos" w:eastAsia="Times New Roman" w:hAnsi="Aptos" w:cs="Times New Roman"/>
                              <w:kern w:val="0"/>
                              <w:sz w:val="22"/>
                              <w:szCs w:val="22"/>
                              <w:lang w:val="fr-FR" w:eastAsia="en-GB"/>
                              <w14:ligatures w14:val="none"/>
                            </w:rPr>
                          </w:pPr>
                          <w:r w:rsidRPr="00FA6807">
                            <w:rPr>
                              <w:rFonts w:ascii="Aptos" w:eastAsia="Times New Roman" w:hAnsi="Aptos" w:cs="Times New Roman"/>
                              <w:kern w:val="0"/>
                              <w:sz w:val="22"/>
                              <w:szCs w:val="22"/>
                              <w:lang w:val="fr-FR" w:eastAsia="en-GB"/>
                              <w14:ligatures w14:val="none"/>
                            </w:rPr>
                            <w:t>À long terme, elle entraîne :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6955AA2" w14:textId="73FB4C7C" w:rsidR="00FA6807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3D42372F" w14:textId="1ADC3E40" w:rsidR="00FA6807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67953FCD" w14:textId="61040390" w:rsidR="00FA6807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7A3E2235" w14:textId="2A4E3F17" w:rsidR="00FA6807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46654D9C" w14:textId="42333A7E" w:rsidR="00FA6807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5D2AB906" w14:textId="76C4E529" w:rsidR="00FA6807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33DD1945" w14:textId="3655DFCF" w:rsidR="00FA6807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069CDB2D" w14:textId="2A68A033" w:rsidR="002F46A1" w:rsidRPr="002F46A1" w:rsidRDefault="002F46A1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Que remarquez-vous en comparant </w:t>
      </w:r>
      <w:r w:rsidR="00CA5DF8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les effets à 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court </w:t>
      </w:r>
      <w:r w:rsidR="00CA5DF8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terme 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et long terme ?</w:t>
      </w:r>
    </w:p>
    <w:p w14:paraId="4A90FAE7" w14:textId="34B56CF4" w:rsidR="002F46A1" w:rsidRPr="002F46A1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_______________________________________________________________________________________________</w:t>
      </w:r>
      <w:r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___________</w:t>
      </w:r>
    </w:p>
    <w:p w14:paraId="36F65A8B" w14:textId="26140918" w:rsidR="002F46A1" w:rsidRPr="00FA6807" w:rsidRDefault="00FA6807" w:rsidP="002F46A1">
      <w:pPr>
        <w:spacing w:line="276" w:lineRule="auto"/>
        <w:rPr>
          <w:rFonts w:ascii="Aptos" w:eastAsia="Times New Roman" w:hAnsi="Aptos" w:cs="Times New Roman"/>
          <w:i/>
          <w:iCs/>
          <w:kern w:val="0"/>
          <w:sz w:val="18"/>
          <w:szCs w:val="18"/>
          <w:lang w:val="fr-FR" w:eastAsia="en-GB"/>
          <w14:ligatures w14:val="none"/>
        </w:rPr>
      </w:pP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 xml:space="preserve">Ex. : </w:t>
      </w:r>
      <w:r w:rsidR="00840865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 xml:space="preserve">lorsque </w:t>
      </w:r>
      <w:r w:rsidR="00840865"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je</w:t>
      </w: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 xml:space="preserve"> tente de _</w:t>
      </w:r>
      <w:r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_____</w:t>
      </w: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__, cela me soulage sur le moment, mais à long terme cela_</w:t>
      </w:r>
      <w:r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_____</w:t>
      </w: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__.</w:t>
      </w:r>
    </w:p>
    <w:p w14:paraId="43AA5F1A" w14:textId="1B7DDEC4" w:rsidR="00FA6807" w:rsidRDefault="00FA6807" w:rsidP="002F46A1">
      <w:pPr>
        <w:spacing w:line="276" w:lineRule="auto"/>
        <w:outlineLvl w:val="0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  <w:lang w:val="fr-FR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40CDE" wp14:editId="610AAC62">
                <wp:simplePos x="0" y="0"/>
                <wp:positionH relativeFrom="column">
                  <wp:posOffset>-5080</wp:posOffset>
                </wp:positionH>
                <wp:positionV relativeFrom="paragraph">
                  <wp:posOffset>153149</wp:posOffset>
                </wp:positionV>
                <wp:extent cx="6895475" cy="292309"/>
                <wp:effectExtent l="25400" t="25400" r="89535" b="88900"/>
                <wp:wrapNone/>
                <wp:docPr id="11530958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475" cy="292309"/>
                        </a:xfrm>
                        <a:prstGeom prst="roundRect">
                          <a:avLst/>
                        </a:prstGeom>
                        <a:gradFill>
                          <a:gsLst>
                            <a:gs pos="100000">
                              <a:srgbClr val="2E0D6B"/>
                            </a:gs>
                            <a:gs pos="1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22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3EDD6" w14:textId="679561F4" w:rsidR="00FA6807" w:rsidRPr="00FA6807" w:rsidRDefault="00FA6807" w:rsidP="00FA6807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Choisir une autre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C40CDE" id="_x0000_s1034" style="position:absolute;margin-left:-.4pt;margin-top:12.05pt;width:542.95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" fillcolor="#74c4e8 [1460]" stroked="f" strokeweight="1pt">
                <v:fill color2="#a2d7f0 [980]" focusposition="1,1" focussize="" colors="0 #74c4e9;9830f #74c4e9;14418f #74c4e9;1 #2e0d6b" focus="100%" type="gradientRadial"/>
                <v:stroke joinstyle="miter"/>
                <v:shadow on="t" color="black" opacity="26214f" origin="-.5,-.5" offset=".74836mm,.74836mm"/>
                <v:textbox>
                  <w:txbxContent>
                    <w:p w14:paraId="5D43EDD6" w14:textId="679561F4" w:rsidR="00FA6807" w:rsidRPr="00FA6807" w:rsidRDefault="00FA6807" w:rsidP="00FA6807">
                      <w:pPr>
                        <w:jc w:val="center"/>
                        <w:rPr>
                          <w:b/>
                          <w:bCs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Choisir une autre direction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891D8F" w14:textId="0BC20B7D" w:rsidR="00FA6807" w:rsidRDefault="00FA6807" w:rsidP="002F46A1">
      <w:pPr>
        <w:spacing w:line="276" w:lineRule="auto"/>
        <w:outlineLvl w:val="0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51C5CC4E" w14:textId="6D351954" w:rsidR="00840865" w:rsidRPr="00840865" w:rsidRDefault="00840865" w:rsidP="00FA6807">
      <w:pPr>
        <w:spacing w:line="276" w:lineRule="auto"/>
        <w:jc w:val="both"/>
        <w:outlineLvl w:val="0"/>
        <w:rPr>
          <w:rFonts w:ascii="Aptos" w:eastAsia="Times New Roman" w:hAnsi="Aptos" w:cs="Times New Roman"/>
          <w:b/>
          <w:bCs/>
          <w:kern w:val="36"/>
          <w:sz w:val="4"/>
          <w:szCs w:val="4"/>
          <w:lang w:val="fr-FR" w:eastAsia="en-GB"/>
          <w14:ligatures w14:val="none"/>
        </w:rPr>
      </w:pPr>
    </w:p>
    <w:p w14:paraId="018490E8" w14:textId="38D36BB6" w:rsidR="00840865" w:rsidRPr="00840865" w:rsidRDefault="00840865" w:rsidP="00FA6807">
      <w:pPr>
        <w:spacing w:line="276" w:lineRule="auto"/>
        <w:jc w:val="both"/>
        <w:outlineLvl w:val="0"/>
        <w:rPr>
          <w:rFonts w:ascii="Aptos" w:eastAsia="Times New Roman" w:hAnsi="Aptos" w:cs="Times New Roman"/>
          <w:b/>
          <w:bCs/>
          <w:kern w:val="36"/>
          <w:sz w:val="10"/>
          <w:szCs w:val="10"/>
          <w:lang w:val="fr-FR" w:eastAsia="en-GB"/>
          <w14:ligatures w14:val="none"/>
        </w:rPr>
      </w:pPr>
    </w:p>
    <w:p w14:paraId="565C5FB6" w14:textId="2F21A19C" w:rsidR="002F46A1" w:rsidRPr="00FA6807" w:rsidRDefault="00CA5DF8" w:rsidP="00FA6807">
      <w:pPr>
        <w:spacing w:line="276" w:lineRule="auto"/>
        <w:jc w:val="both"/>
        <w:outlineLvl w:val="0"/>
        <w:rPr>
          <w:rFonts w:ascii="Aptos" w:eastAsia="Times New Roman" w:hAnsi="Aptos" w:cs="Times New Roman"/>
          <w:b/>
          <w:bCs/>
          <w:kern w:val="36"/>
          <w:sz w:val="22"/>
          <w:szCs w:val="22"/>
          <w:lang w:val="fr-FR"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  <w:lang w:val="fr-FR" w:eastAsia="en-GB"/>
        </w:rPr>
        <w:drawing>
          <wp:anchor distT="0" distB="0" distL="114300" distR="114300" simplePos="0" relativeHeight="251666432" behindDoc="0" locked="0" layoutInCell="1" allowOverlap="1" wp14:anchorId="385BB708" wp14:editId="644E197D">
            <wp:simplePos x="0" y="0"/>
            <wp:positionH relativeFrom="column">
              <wp:posOffset>-12700</wp:posOffset>
            </wp:positionH>
            <wp:positionV relativeFrom="paragraph">
              <wp:posOffset>334124</wp:posOffset>
            </wp:positionV>
            <wp:extent cx="252000" cy="252000"/>
            <wp:effectExtent l="0" t="0" r="2540" b="2540"/>
            <wp:wrapNone/>
            <wp:docPr id="1707760178" name="Graphic 7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60178" name="Graphic 1707760178" descr="Warning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07">
        <w:rPr>
          <w:rFonts w:ascii="Aptos" w:eastAsia="Times New Roman" w:hAnsi="Aptos" w:cs="Times New Roman"/>
          <w:b/>
          <w:bCs/>
          <w:kern w:val="36"/>
          <w:sz w:val="22"/>
          <w:szCs w:val="22"/>
          <w:lang w:val="fr-FR" w:eastAsia="en-GB"/>
          <w14:ligatures w14:val="none"/>
        </w:rPr>
        <w:t xml:space="preserve">Qu’est-ce que l’acceptation active ? </w:t>
      </w:r>
      <w:r w:rsidR="00FA6807">
        <w:rPr>
          <w:rFonts w:ascii="Aptos" w:eastAsia="Times New Roman" w:hAnsi="Aptos" w:cs="Times New Roman"/>
          <w:noProof/>
          <w:kern w:val="0"/>
          <w:sz w:val="22"/>
          <w:szCs w:val="22"/>
          <w:lang w:val="fr-FR" w:eastAsia="en-GB"/>
        </w:rPr>
        <w:t>Cela</w:t>
      </w:r>
      <w:r w:rsidR="002F46A1"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consiste à 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r</w:t>
      </w:r>
      <w:r w:rsidR="001811D3"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econnaître</w:t>
      </w:r>
      <w:r w:rsidR="002F46A1"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la présence de l’émotion ou de l’envie,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l</w:t>
      </w:r>
      <w:r w:rsidR="001811D3"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ui</w:t>
      </w:r>
      <w:r w:rsidR="002F46A1"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laisser un espace,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é</w:t>
      </w:r>
      <w:r w:rsidR="001811D3"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viter</w:t>
      </w:r>
      <w:r w:rsidR="002F46A1"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la lutte inutile,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et c</w:t>
      </w:r>
      <w:r w:rsidR="001811D3"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hoisir</w:t>
      </w:r>
      <w:r w:rsidR="002F46A1"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une action plus alignée avec ce qui compte pour soi.</w:t>
      </w:r>
    </w:p>
    <w:p w14:paraId="30D0B5EA" w14:textId="48A8F3D0" w:rsidR="002F46A1" w:rsidRPr="00FA6807" w:rsidRDefault="00CA5DF8" w:rsidP="00FA6807">
      <w:pPr>
        <w:spacing w:line="276" w:lineRule="auto"/>
        <w:rPr>
          <w:rFonts w:ascii="Aptos" w:eastAsia="Times New Roman" w:hAnsi="Aptos" w:cs="Times New Roman"/>
          <w:kern w:val="0"/>
          <w:sz w:val="20"/>
          <w:szCs w:val="20"/>
          <w:lang w:val="fr-FR"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  <w:lang w:val="fr-FR" w:eastAsia="en-GB"/>
        </w:rPr>
        <w:drawing>
          <wp:anchor distT="0" distB="0" distL="114300" distR="114300" simplePos="0" relativeHeight="251660288" behindDoc="0" locked="0" layoutInCell="1" allowOverlap="1" wp14:anchorId="20ED433A" wp14:editId="5AFB87EB">
            <wp:simplePos x="0" y="0"/>
            <wp:positionH relativeFrom="column">
              <wp:posOffset>5763895</wp:posOffset>
            </wp:positionH>
            <wp:positionV relativeFrom="paragraph">
              <wp:posOffset>179070</wp:posOffset>
            </wp:positionV>
            <wp:extent cx="1262380" cy="1271905"/>
            <wp:effectExtent l="0" t="0" r="0" b="0"/>
            <wp:wrapNone/>
            <wp:docPr id="478666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6614" name="Picture 4786661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85" r="9867" b="2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27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07">
        <w:rPr>
          <w:rFonts w:ascii="Aptos" w:eastAsia="Times New Roman" w:hAnsi="Aptos" w:cs="Times New Roman"/>
          <w:kern w:val="0"/>
          <w:sz w:val="20"/>
          <w:szCs w:val="20"/>
          <w:lang w:val="fr-FR" w:eastAsia="en-GB"/>
          <w14:ligatures w14:val="none"/>
        </w:rPr>
        <w:t xml:space="preserve">          </w:t>
      </w:r>
      <w:r w:rsidR="002F46A1" w:rsidRPr="00FA6807">
        <w:rPr>
          <w:rFonts w:ascii="Aptos" w:eastAsia="Times New Roman" w:hAnsi="Aptos" w:cs="Times New Roman"/>
          <w:kern w:val="0"/>
          <w:sz w:val="20"/>
          <w:szCs w:val="20"/>
          <w:lang w:val="fr-FR" w:eastAsia="en-GB"/>
          <w14:ligatures w14:val="none"/>
        </w:rPr>
        <w:t>Accepter ne signifie pas aimer, approuver ou se résigner.</w:t>
      </w:r>
      <w:r w:rsidR="00FA6807" w:rsidRPr="00FA6807">
        <w:rPr>
          <w:rFonts w:ascii="Aptos" w:eastAsia="Times New Roman" w:hAnsi="Aptos" w:cs="Times New Roman"/>
          <w:kern w:val="0"/>
          <w:sz w:val="20"/>
          <w:szCs w:val="20"/>
          <w:lang w:val="fr-FR" w:eastAsia="en-GB"/>
          <w14:ligatures w14:val="none"/>
        </w:rPr>
        <w:t xml:space="preserve"> C’est</w:t>
      </w:r>
      <w:r w:rsidR="002F46A1" w:rsidRPr="00FA6807">
        <w:rPr>
          <w:rFonts w:ascii="Aptos" w:eastAsia="Times New Roman" w:hAnsi="Aptos" w:cs="Times New Roman"/>
          <w:kern w:val="0"/>
          <w:sz w:val="20"/>
          <w:szCs w:val="20"/>
          <w:lang w:val="fr-FR" w:eastAsia="en-GB"/>
          <w14:ligatures w14:val="none"/>
        </w:rPr>
        <w:t xml:space="preserve"> cesser d’investir toute son énergie dans </w:t>
      </w:r>
      <w:r w:rsidR="00840865">
        <w:rPr>
          <w:rFonts w:ascii="Aptos" w:eastAsia="Times New Roman" w:hAnsi="Aptos" w:cs="Times New Roman"/>
          <w:kern w:val="0"/>
          <w:sz w:val="20"/>
          <w:szCs w:val="20"/>
          <w:lang w:val="fr-FR" w:eastAsia="en-GB"/>
          <w14:ligatures w14:val="none"/>
        </w:rPr>
        <w:t>une</w:t>
      </w:r>
      <w:r w:rsidR="00FA6807" w:rsidRPr="00FA6807">
        <w:rPr>
          <w:rFonts w:ascii="Aptos" w:eastAsia="Times New Roman" w:hAnsi="Aptos" w:cs="Times New Roman"/>
          <w:kern w:val="0"/>
          <w:sz w:val="20"/>
          <w:szCs w:val="20"/>
          <w:lang w:val="fr-FR" w:eastAsia="en-GB"/>
          <w14:ligatures w14:val="none"/>
        </w:rPr>
        <w:t xml:space="preserve"> lutte interne.</w:t>
      </w:r>
    </w:p>
    <w:p w14:paraId="65D8598B" w14:textId="34A6CDF1" w:rsidR="00CA5DF8" w:rsidRPr="00CA5DF8" w:rsidRDefault="00CA5DF8" w:rsidP="00FA6807">
      <w:pPr>
        <w:spacing w:line="276" w:lineRule="auto"/>
        <w:outlineLvl w:val="0"/>
        <w:rPr>
          <w:rFonts w:ascii="Aptos" w:eastAsia="Times New Roman" w:hAnsi="Aptos" w:cs="Times New Roman"/>
          <w:kern w:val="0"/>
          <w:sz w:val="8"/>
          <w:szCs w:val="8"/>
          <w:lang w:val="fr-FR" w:eastAsia="en-GB"/>
          <w14:ligatures w14:val="none"/>
        </w:rPr>
      </w:pPr>
    </w:p>
    <w:p w14:paraId="0B550694" w14:textId="69A6BB80" w:rsidR="002F46A1" w:rsidRPr="00CA5DF8" w:rsidRDefault="00FA6807" w:rsidP="00FA6807">
      <w:pPr>
        <w:spacing w:line="276" w:lineRule="auto"/>
        <w:outlineLvl w:val="0"/>
        <w:rPr>
          <w:rFonts w:ascii="Aptos" w:eastAsia="Times New Roman" w:hAnsi="Aptos" w:cs="Times New Roman"/>
          <w:kern w:val="0"/>
          <w:sz w:val="14"/>
          <w:szCs w:val="14"/>
          <w:lang w:val="fr-FR"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36"/>
          <w:sz w:val="22"/>
          <w:szCs w:val="22"/>
          <w:lang w:val="fr-FR" w:eastAsia="en-GB"/>
          <w14:ligatures w14:val="none"/>
        </w:rPr>
        <w:t>Remplacer la lutte par une réponse plus souple</w:t>
      </w:r>
    </w:p>
    <w:p w14:paraId="4A4EC413" w14:textId="37BEF2C3" w:rsidR="002F46A1" w:rsidRDefault="002F46A1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Si je ne luttais pas contre cette émotion ou cette envie, je pourrais :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_________________________________</w:t>
      </w:r>
    </w:p>
    <w:p w14:paraId="48715615" w14:textId="162C52C5" w:rsidR="00FA6807" w:rsidRPr="002F46A1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________________________________________________________________________________________________</w:t>
      </w:r>
    </w:p>
    <w:p w14:paraId="296CD42E" w14:textId="131263CC" w:rsidR="00FA6807" w:rsidRPr="00FA6807" w:rsidRDefault="00FA6807" w:rsidP="002F46A1">
      <w:pPr>
        <w:spacing w:line="276" w:lineRule="auto"/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</w:pP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Ex. : participer à la réunion même avec l’anxiété présente, laisser passer l’envie sans y répondre immédiatement</w:t>
      </w:r>
      <w:r w:rsidR="0026256D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…</w:t>
      </w:r>
    </w:p>
    <w:p w14:paraId="4AC4DD26" w14:textId="763775A3" w:rsidR="002F46A1" w:rsidRDefault="002F46A1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Quelle action serait plus alignée avec la personne que je souhaite être ?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_____________________________</w:t>
      </w:r>
    </w:p>
    <w:p w14:paraId="42259CEE" w14:textId="2B25E75D" w:rsidR="00FA6807" w:rsidRPr="002F46A1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________________________________________________________________________________________________</w:t>
      </w:r>
    </w:p>
    <w:p w14:paraId="7D64E93F" w14:textId="5F9B7EE2" w:rsidR="002F46A1" w:rsidRPr="00FA6807" w:rsidRDefault="00FA6807" w:rsidP="002F46A1">
      <w:pPr>
        <w:spacing w:line="276" w:lineRule="auto"/>
        <w:rPr>
          <w:rFonts w:ascii="Aptos" w:eastAsia="Times New Roman" w:hAnsi="Aptos" w:cs="Times New Roman"/>
          <w:kern w:val="0"/>
          <w:sz w:val="10"/>
          <w:szCs w:val="10"/>
          <w:lang w:val="fr-FR" w:eastAsia="en-GB"/>
          <w14:ligatures w14:val="none"/>
        </w:rPr>
      </w:pP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Ex. : ose</w:t>
      </w:r>
      <w:r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r</w:t>
      </w: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 xml:space="preserve"> </w:t>
      </w:r>
      <w:r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m</w:t>
      </w: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’exprimer même lorsqu</w:t>
      </w:r>
      <w:r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 xml:space="preserve">e je suis </w:t>
      </w: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stressé</w:t>
      </w:r>
      <w:r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 xml:space="preserve">, </w:t>
      </w: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prend</w:t>
      </w:r>
      <w:r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re</w:t>
      </w: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 xml:space="preserve"> soin de </w:t>
      </w:r>
      <w:r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m</w:t>
      </w: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 xml:space="preserve">a santé </w:t>
      </w:r>
      <w:r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/</w:t>
      </w: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 xml:space="preserve"> </w:t>
      </w:r>
      <w:r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m</w:t>
      </w:r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 xml:space="preserve">es relations plutôt que de céder à l’impulsion du </w:t>
      </w:r>
      <w:proofErr w:type="gramStart"/>
      <w:r w:rsidRPr="00FA6807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moment</w:t>
      </w:r>
      <w:r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.</w:t>
      </w:r>
      <w:r w:rsidR="0026256D">
        <w:rPr>
          <w:rFonts w:ascii="Aptos" w:eastAsia="Times New Roman" w:hAnsi="Aptos" w:cs="Times New Roman"/>
          <w:i/>
          <w:iCs/>
          <w:color w:val="40337A"/>
          <w:kern w:val="0"/>
          <w:sz w:val="18"/>
          <w:szCs w:val="18"/>
          <w:lang w:val="fr-FR" w:eastAsia="en-GB"/>
          <w14:ligatures w14:val="none"/>
        </w:rPr>
        <w:t>.</w:t>
      </w:r>
      <w:proofErr w:type="gramEnd"/>
    </w:p>
    <w:p w14:paraId="10BC136F" w14:textId="3E98C6C9" w:rsidR="002F46A1" w:rsidRPr="002F46A1" w:rsidRDefault="002F46A1" w:rsidP="00FA6807">
      <w:pPr>
        <w:spacing w:line="276" w:lineRule="auto"/>
        <w:ind w:left="2160" w:hanging="2160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Cette action est :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Courageuse malgré l’inconfort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Alignée avec mes valeurs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br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Orientée vers le long terme</w:t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="00FA6807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ab/>
      </w:r>
      <w:r w:rsidRPr="002F46A1">
        <w:rPr>
          <w:rFonts w:ascii="Aptos" w:eastAsia="Times New Roman" w:hAnsi="Aptos" w:cs="Segoe UI Symbol"/>
          <w:kern w:val="0"/>
          <w:sz w:val="22"/>
          <w:szCs w:val="22"/>
          <w:lang w:val="fr-FR" w:eastAsia="en-GB"/>
          <w14:ligatures w14:val="none"/>
        </w:rPr>
        <w:t>☐</w:t>
      </w:r>
      <w:r w:rsidRPr="002F46A1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Plus respectueuse de moi-même</w:t>
      </w:r>
    </w:p>
    <w:p w14:paraId="4A91C52C" w14:textId="77777777" w:rsidR="00CA5DF8" w:rsidRPr="00CA5DF8" w:rsidRDefault="00CA5DF8" w:rsidP="00CA5DF8">
      <w:pPr>
        <w:spacing w:line="276" w:lineRule="auto"/>
        <w:ind w:left="720"/>
        <w:jc w:val="both"/>
        <w:rPr>
          <w:rFonts w:ascii="Aptos" w:eastAsia="Times New Roman" w:hAnsi="Aptos" w:cs="Times New Roman"/>
          <w:b/>
          <w:bCs/>
          <w:kern w:val="0"/>
          <w:sz w:val="4"/>
          <w:szCs w:val="4"/>
          <w:lang w:val="fr-FR" w:eastAsia="en-GB"/>
          <w14:ligatures w14:val="none"/>
        </w:rPr>
      </w:pPr>
    </w:p>
    <w:p w14:paraId="36583A97" w14:textId="43AC7859" w:rsidR="002B3A96" w:rsidRPr="00CA5DF8" w:rsidRDefault="00CA5DF8" w:rsidP="00CA5DF8">
      <w:pPr>
        <w:spacing w:line="276" w:lineRule="auto"/>
        <w:ind w:left="720"/>
        <w:jc w:val="both"/>
        <w:rPr>
          <w:rFonts w:ascii="Aptos" w:eastAsia="Times New Roman" w:hAnsi="Aptos" w:cs="Times New Roman"/>
          <w:b/>
          <w:bCs/>
          <w:kern w:val="0"/>
          <w:sz w:val="22"/>
          <w:szCs w:val="22"/>
          <w:lang w:val="fr-FR" w:eastAsia="en-GB"/>
          <w14:ligatures w14:val="none"/>
        </w:rPr>
      </w:pPr>
      <w:r>
        <w:rPr>
          <w:rFonts w:ascii="Aptos" w:eastAsia="Times New Roman" w:hAnsi="Aptos" w:cs="Times New Roman"/>
          <w:b/>
          <w:bCs/>
          <w:noProof/>
          <w:kern w:val="0"/>
          <w:sz w:val="22"/>
          <w:szCs w:val="22"/>
          <w:lang w:val="fr-FR" w:eastAsia="en-GB"/>
        </w:rPr>
        <w:drawing>
          <wp:anchor distT="0" distB="0" distL="114300" distR="114300" simplePos="0" relativeHeight="251678720" behindDoc="0" locked="0" layoutInCell="1" allowOverlap="1" wp14:anchorId="49F7D638" wp14:editId="1D28DCD4">
            <wp:simplePos x="0" y="0"/>
            <wp:positionH relativeFrom="column">
              <wp:posOffset>15354</wp:posOffset>
            </wp:positionH>
            <wp:positionV relativeFrom="paragraph">
              <wp:posOffset>-5080</wp:posOffset>
            </wp:positionV>
            <wp:extent cx="380144" cy="380144"/>
            <wp:effectExtent l="0" t="0" r="0" b="1270"/>
            <wp:wrapNone/>
            <wp:docPr id="1034835554" name="Graphic 10" descr="Shooting st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35554" name="Graphic 1034835554" descr="Shooting star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44" cy="380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6A1" w:rsidRPr="00CA5DF8">
        <w:rPr>
          <w:rFonts w:ascii="Aptos" w:eastAsia="Times New Roman" w:hAnsi="Aptos" w:cs="Times New Roman"/>
          <w:b/>
          <w:bCs/>
          <w:kern w:val="0"/>
          <w:sz w:val="22"/>
          <w:szCs w:val="22"/>
          <w:lang w:val="fr-FR" w:eastAsia="en-GB"/>
          <w14:ligatures w14:val="none"/>
        </w:rPr>
        <w:t xml:space="preserve">Face à cette difficulté, je choisis </w:t>
      </w:r>
      <w:r w:rsidR="00FA6807" w:rsidRPr="00CA5DF8">
        <w:rPr>
          <w:rFonts w:ascii="Aptos" w:eastAsia="Times New Roman" w:hAnsi="Aptos" w:cs="Times New Roman"/>
          <w:b/>
          <w:bCs/>
          <w:kern w:val="0"/>
          <w:sz w:val="22"/>
          <w:szCs w:val="22"/>
          <w:lang w:val="fr-FR" w:eastAsia="en-GB"/>
          <w14:ligatures w14:val="none"/>
        </w:rPr>
        <w:t>de ____________________________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fr-FR" w:eastAsia="en-GB"/>
          <w14:ligatures w14:val="none"/>
        </w:rPr>
        <w:t>________________________</w:t>
      </w:r>
      <w:r w:rsidR="00FA6807" w:rsidRPr="00CA5DF8">
        <w:rPr>
          <w:rFonts w:ascii="Aptos" w:eastAsia="Times New Roman" w:hAnsi="Aptos" w:cs="Times New Roman"/>
          <w:b/>
          <w:bCs/>
          <w:kern w:val="0"/>
          <w:sz w:val="22"/>
          <w:szCs w:val="22"/>
          <w:lang w:val="fr-FR" w:eastAsia="en-GB"/>
          <w14:ligatures w14:val="none"/>
        </w:rPr>
        <w:t>______, même si l’inconfort est présent</w:t>
      </w:r>
      <w:r w:rsidRPr="00CA5DF8">
        <w:rPr>
          <w:rFonts w:ascii="Aptos" w:eastAsia="Times New Roman" w:hAnsi="Aptos" w:cs="Times New Roman"/>
          <w:b/>
          <w:bCs/>
          <w:kern w:val="0"/>
          <w:sz w:val="22"/>
          <w:szCs w:val="22"/>
          <w:lang w:val="fr-FR" w:eastAsia="en-GB"/>
          <w14:ligatures w14:val="none"/>
        </w:rPr>
        <w:t>, parce que cela compte pour moi</w:t>
      </w:r>
      <w:r w:rsidR="00FA6807" w:rsidRPr="00CA5DF8">
        <w:rPr>
          <w:rFonts w:ascii="Aptos" w:eastAsia="Times New Roman" w:hAnsi="Aptos" w:cs="Times New Roman"/>
          <w:b/>
          <w:bCs/>
          <w:kern w:val="0"/>
          <w:sz w:val="22"/>
          <w:szCs w:val="22"/>
          <w:lang w:val="fr-FR" w:eastAsia="en-GB"/>
          <w14:ligatures w14:val="none"/>
        </w:rPr>
        <w:t>.</w:t>
      </w:r>
    </w:p>
    <w:sectPr w:rsidR="002B3A96" w:rsidRPr="00CA5DF8" w:rsidSect="002F46A1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3F2B" w14:textId="77777777" w:rsidR="00823497" w:rsidRDefault="00823497" w:rsidP="00FA6807">
      <w:r>
        <w:separator/>
      </w:r>
    </w:p>
  </w:endnote>
  <w:endnote w:type="continuationSeparator" w:id="0">
    <w:p w14:paraId="6B8EADA1" w14:textId="77777777" w:rsidR="00823497" w:rsidRDefault="00823497" w:rsidP="00F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4466" w14:textId="42B07B6A" w:rsidR="00FA6807" w:rsidRPr="00FA6807" w:rsidRDefault="00FA6807" w:rsidP="00FA6807">
    <w:pPr>
      <w:pStyle w:val="Footer"/>
      <w:tabs>
        <w:tab w:val="clear" w:pos="9026"/>
        <w:tab w:val="right" w:pos="10773"/>
      </w:tabs>
      <w:rPr>
        <w:rFonts w:ascii="Aptos" w:hAnsi="Aptos"/>
        <w:sz w:val="20"/>
        <w:szCs w:val="20"/>
        <w:lang w:val="fr-FR"/>
      </w:rPr>
    </w:pPr>
    <w:r w:rsidRPr="00FA6807">
      <w:rPr>
        <w:rFonts w:ascii="Aptos" w:hAnsi="Aptos"/>
        <w:sz w:val="20"/>
        <w:szCs w:val="20"/>
        <w:lang w:val="fr-FR"/>
      </w:rPr>
      <w:t>©2026 Outils Psy</w:t>
    </w:r>
    <w:r w:rsidRPr="00FA6807">
      <w:rPr>
        <w:rFonts w:ascii="Aptos" w:hAnsi="Aptos"/>
        <w:sz w:val="20"/>
        <w:szCs w:val="20"/>
        <w:lang w:val="fr-FR"/>
      </w:rPr>
      <w:tab/>
    </w:r>
    <w:r w:rsidRPr="00FA6807">
      <w:rPr>
        <w:rFonts w:ascii="Aptos" w:hAnsi="Aptos"/>
        <w:sz w:val="20"/>
        <w:szCs w:val="20"/>
        <w:lang w:val="fr-FR"/>
      </w:rPr>
      <w:tab/>
      <w:t>outils-psy.com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6D98" w14:textId="77777777" w:rsidR="00823497" w:rsidRDefault="00823497" w:rsidP="00FA6807">
      <w:r>
        <w:separator/>
      </w:r>
    </w:p>
  </w:footnote>
  <w:footnote w:type="continuationSeparator" w:id="0">
    <w:p w14:paraId="7A3C1BD2" w14:textId="77777777" w:rsidR="00823497" w:rsidRDefault="00823497" w:rsidP="00FA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2AC"/>
    <w:multiLevelType w:val="multilevel"/>
    <w:tmpl w:val="0F26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65425"/>
    <w:multiLevelType w:val="multilevel"/>
    <w:tmpl w:val="B2A2A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65277"/>
    <w:multiLevelType w:val="multilevel"/>
    <w:tmpl w:val="AEA6B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87D34"/>
    <w:multiLevelType w:val="multilevel"/>
    <w:tmpl w:val="EBC0B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D1C78"/>
    <w:multiLevelType w:val="multilevel"/>
    <w:tmpl w:val="9D4A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3B37DC"/>
    <w:multiLevelType w:val="multilevel"/>
    <w:tmpl w:val="4D42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B1B23"/>
    <w:multiLevelType w:val="multilevel"/>
    <w:tmpl w:val="828A84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76918"/>
    <w:multiLevelType w:val="multilevel"/>
    <w:tmpl w:val="F8C6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96652"/>
    <w:multiLevelType w:val="multilevel"/>
    <w:tmpl w:val="44FC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23BE1"/>
    <w:multiLevelType w:val="multilevel"/>
    <w:tmpl w:val="F402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32798D"/>
    <w:multiLevelType w:val="multilevel"/>
    <w:tmpl w:val="DCD6B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50F96"/>
    <w:multiLevelType w:val="multilevel"/>
    <w:tmpl w:val="3FB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52068"/>
    <w:multiLevelType w:val="multilevel"/>
    <w:tmpl w:val="C234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02456"/>
    <w:multiLevelType w:val="multilevel"/>
    <w:tmpl w:val="5C72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103BB"/>
    <w:multiLevelType w:val="multilevel"/>
    <w:tmpl w:val="295ADB0A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1CC6B1D"/>
    <w:multiLevelType w:val="multilevel"/>
    <w:tmpl w:val="1FC8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3D6C85"/>
    <w:multiLevelType w:val="multilevel"/>
    <w:tmpl w:val="13D8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971896"/>
    <w:multiLevelType w:val="multilevel"/>
    <w:tmpl w:val="BFE8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588537">
    <w:abstractNumId w:val="14"/>
  </w:num>
  <w:num w:numId="2" w16cid:durableId="745420265">
    <w:abstractNumId w:val="4"/>
  </w:num>
  <w:num w:numId="3" w16cid:durableId="291060985">
    <w:abstractNumId w:val="17"/>
  </w:num>
  <w:num w:numId="4" w16cid:durableId="800534399">
    <w:abstractNumId w:val="9"/>
  </w:num>
  <w:num w:numId="5" w16cid:durableId="1170757796">
    <w:abstractNumId w:val="10"/>
  </w:num>
  <w:num w:numId="6" w16cid:durableId="2044205225">
    <w:abstractNumId w:val="12"/>
  </w:num>
  <w:num w:numId="7" w16cid:durableId="1629817232">
    <w:abstractNumId w:val="7"/>
  </w:num>
  <w:num w:numId="8" w16cid:durableId="368338231">
    <w:abstractNumId w:val="16"/>
  </w:num>
  <w:num w:numId="9" w16cid:durableId="2056074610">
    <w:abstractNumId w:val="5"/>
  </w:num>
  <w:num w:numId="10" w16cid:durableId="869536104">
    <w:abstractNumId w:val="1"/>
  </w:num>
  <w:num w:numId="11" w16cid:durableId="889805414">
    <w:abstractNumId w:val="15"/>
  </w:num>
  <w:num w:numId="12" w16cid:durableId="1754669730">
    <w:abstractNumId w:val="6"/>
  </w:num>
  <w:num w:numId="13" w16cid:durableId="583996945">
    <w:abstractNumId w:val="8"/>
  </w:num>
  <w:num w:numId="14" w16cid:durableId="400758634">
    <w:abstractNumId w:val="0"/>
  </w:num>
  <w:num w:numId="15" w16cid:durableId="487937535">
    <w:abstractNumId w:val="11"/>
  </w:num>
  <w:num w:numId="16" w16cid:durableId="1415588696">
    <w:abstractNumId w:val="13"/>
  </w:num>
  <w:num w:numId="17" w16cid:durableId="492141871">
    <w:abstractNumId w:val="2"/>
  </w:num>
  <w:num w:numId="18" w16cid:durableId="549659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A1"/>
    <w:rsid w:val="000D4F0F"/>
    <w:rsid w:val="001811D3"/>
    <w:rsid w:val="001B03A9"/>
    <w:rsid w:val="0026256D"/>
    <w:rsid w:val="002B3A96"/>
    <w:rsid w:val="002F46A1"/>
    <w:rsid w:val="004D0A83"/>
    <w:rsid w:val="00646BDA"/>
    <w:rsid w:val="00823497"/>
    <w:rsid w:val="00840865"/>
    <w:rsid w:val="00CA5DF8"/>
    <w:rsid w:val="00CE11D8"/>
    <w:rsid w:val="00FA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F606"/>
  <w15:chartTrackingRefBased/>
  <w15:docId w15:val="{48272208-61C4-634B-85A0-A74F03D1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6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6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6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6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qFormat/>
    <w:rsid w:val="004D0A83"/>
    <w:pPr>
      <w:numPr>
        <w:numId w:val="1"/>
      </w:numPr>
      <w:spacing w:line="360" w:lineRule="auto"/>
      <w:textAlignment w:val="center"/>
    </w:pPr>
    <w:rPr>
      <w:rFonts w:ascii="Arial" w:eastAsia="Times New Roman" w:hAnsi="Arial" w:cs="Arial"/>
      <w:b/>
      <w:u w:val="single"/>
      <w:lang w:val="fr-FR" w:eastAsia="en-GB"/>
    </w:rPr>
  </w:style>
  <w:style w:type="paragraph" w:styleId="ListParagraph">
    <w:name w:val="List Paragraph"/>
    <w:basedOn w:val="Normal"/>
    <w:uiPriority w:val="34"/>
    <w:qFormat/>
    <w:rsid w:val="004D0A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4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4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6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6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6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6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4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6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46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07"/>
  </w:style>
  <w:style w:type="paragraph" w:styleId="Footer">
    <w:name w:val="footer"/>
    <w:basedOn w:val="Normal"/>
    <w:link w:val="FooterChar"/>
    <w:uiPriority w:val="99"/>
    <w:unhideWhenUsed/>
    <w:rsid w:val="00FA68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 Arnould</dc:creator>
  <cp:keywords/>
  <dc:description/>
  <cp:lastModifiedBy>Laurine Arnould</cp:lastModifiedBy>
  <cp:revision>7</cp:revision>
  <dcterms:created xsi:type="dcterms:W3CDTF">2026-02-05T10:43:00Z</dcterms:created>
  <dcterms:modified xsi:type="dcterms:W3CDTF">2026-02-12T13:40:00Z</dcterms:modified>
</cp:coreProperties>
</file>